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2B30C4" w14:textId="76833A48" w:rsidR="006F7EA4" w:rsidRDefault="006F7EA4" w:rsidP="006F7EA4">
      <w:pPr>
        <w:spacing w:line="0" w:lineRule="atLeast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23FAB508" w14:textId="77777777" w:rsidR="006E7D7E" w:rsidRPr="00DD72CD" w:rsidRDefault="00855182" w:rsidP="006E7D7E">
      <w:pPr>
        <w:spacing w:line="0" w:lineRule="atLeast"/>
        <w:ind w:left="596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Załącznik nr 11</w:t>
      </w:r>
      <w:r w:rsidR="006E7D7E" w:rsidRPr="00DD72CD">
        <w:rPr>
          <w:rFonts w:ascii="Times New Roman" w:eastAsia="Century Gothic" w:hAnsi="Times New Roman" w:cs="Times New Roman"/>
          <w:sz w:val="28"/>
          <w:szCs w:val="28"/>
        </w:rPr>
        <w:t xml:space="preserve"> do SWZ</w:t>
      </w:r>
    </w:p>
    <w:p w14:paraId="63FFC7F9" w14:textId="77777777" w:rsidR="006E7D7E" w:rsidRPr="00DD72CD" w:rsidRDefault="006E7D7E" w:rsidP="006E7D7E">
      <w:pPr>
        <w:spacing w:line="336" w:lineRule="exact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A79404" w14:textId="77777777" w:rsidR="006E7D7E" w:rsidRPr="00DD72CD" w:rsidRDefault="00272611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Identyfikator postępowania</w:t>
      </w:r>
    </w:p>
    <w:p w14:paraId="1E507B48" w14:textId="77777777" w:rsidR="00744E59" w:rsidRPr="00A430F1" w:rsidRDefault="00744E59" w:rsidP="00F158EF">
      <w:pPr>
        <w:spacing w:line="0" w:lineRule="atLeast"/>
        <w:ind w:left="3"/>
        <w:jc w:val="center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45E64142" w14:textId="77777777" w:rsidR="00272611" w:rsidRPr="00A430F1" w:rsidRDefault="00272611" w:rsidP="00272611">
      <w:pPr>
        <w:spacing w:line="0" w:lineRule="atLeast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7ACA9F3D" w14:textId="77777777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1. Nr BZP (Identyfikator postępowania):  </w:t>
      </w:r>
    </w:p>
    <w:p w14:paraId="104ADE88" w14:textId="28F34CD4" w:rsidR="00FD34AC" w:rsidRPr="002A5198" w:rsidRDefault="00B76F6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>ocds-148610-6370af60-40c6-4ed5-aaec-5ef4a6d9c702</w:t>
      </w:r>
    </w:p>
    <w:p w14:paraId="0BDEE705" w14:textId="77777777" w:rsidR="00B76F6A" w:rsidRPr="002A5198" w:rsidRDefault="00B76F6A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21132FDA" w14:textId="4EFC280A" w:rsidR="00744E59" w:rsidRPr="00B76F6A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2. Link: 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  <w:lang w:val="en-US"/>
        </w:rPr>
        <w:t>https://ezamowienia.gov.pl/mp-client/tenders/ocds-148610-6370af60-40c6-4ed5-aaec-5ef4a6d9c702</w:t>
      </w:r>
    </w:p>
    <w:p w14:paraId="781F8958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  <w:lang w:val="en-US"/>
        </w:rPr>
      </w:pPr>
    </w:p>
    <w:p w14:paraId="6CE4FC49" w14:textId="628F8D70" w:rsidR="00744E59" w:rsidRPr="00DD72CD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DD72CD">
        <w:rPr>
          <w:rFonts w:ascii="Times New Roman" w:eastAsia="Century Gothic" w:hAnsi="Times New Roman" w:cs="Times New Roman"/>
          <w:sz w:val="28"/>
          <w:szCs w:val="28"/>
        </w:rPr>
        <w:t>3. Nr nadany przez Zamawiającego</w:t>
      </w:r>
      <w:r w:rsidR="003E3323" w:rsidRPr="00DD72CD">
        <w:rPr>
          <w:rFonts w:ascii="Times New Roman" w:eastAsia="Century Gothic" w:hAnsi="Times New Roman" w:cs="Times New Roman"/>
          <w:sz w:val="28"/>
          <w:szCs w:val="28"/>
        </w:rPr>
        <w:t>:</w:t>
      </w:r>
      <w:r w:rsidRPr="00DD72CD">
        <w:rPr>
          <w:rFonts w:ascii="Times New Roman" w:eastAsia="Century Gothic" w:hAnsi="Times New Roman" w:cs="Times New Roman"/>
          <w:sz w:val="28"/>
          <w:szCs w:val="28"/>
        </w:rPr>
        <w:t xml:space="preserve"> WL.237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0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</w:t>
      </w:r>
      <w:r w:rsidR="00DD72CD" w:rsidRPr="00DD72CD">
        <w:rPr>
          <w:rFonts w:ascii="Times New Roman" w:eastAsia="Century Gothic" w:hAnsi="Times New Roman" w:cs="Times New Roman"/>
          <w:sz w:val="28"/>
          <w:szCs w:val="28"/>
        </w:rPr>
        <w:t>2</w:t>
      </w:r>
      <w:r w:rsidR="0053545A" w:rsidRPr="00DD72CD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27AF7E86" w14:textId="77777777" w:rsidR="00744E59" w:rsidRPr="00A430F1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highlight w:val="yellow"/>
        </w:rPr>
      </w:pPr>
    </w:p>
    <w:p w14:paraId="129593DA" w14:textId="77777777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>4. Ogłoszenie o zamówieniu:</w:t>
      </w:r>
    </w:p>
    <w:p w14:paraId="0F55DC61" w14:textId="7C9F9073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8373ab28-0631-4dc1-94d7-050d0b15d39f - 02</w:t>
      </w:r>
    </w:p>
    <w:p w14:paraId="6BF421F8" w14:textId="032FB023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226630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</w:rPr>
        <w:t>-2025</w:t>
      </w:r>
    </w:p>
    <w:p w14:paraId="0FC811CB" w14:textId="1D626072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wydania </w:t>
      </w:r>
      <w:r w:rsidR="00E64343" w:rsidRPr="002A5198">
        <w:rPr>
          <w:rFonts w:ascii="Times New Roman" w:eastAsia="Century Gothic" w:hAnsi="Times New Roman" w:cs="Times New Roman"/>
          <w:sz w:val="28"/>
          <w:szCs w:val="28"/>
        </w:rPr>
        <w:t xml:space="preserve">Dz.U. S: 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</w:rPr>
        <w:t>6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</w:rPr>
        <w:t>9/2025</w:t>
      </w:r>
    </w:p>
    <w:p w14:paraId="095F6567" w14:textId="19F1D08C" w:rsidR="00744E59" w:rsidRPr="002A5198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2025/S 0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6</w:t>
      </w:r>
      <w:r w:rsidR="00CC2683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9-</w:t>
      </w:r>
      <w:r w:rsidR="002A5198"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226630</w:t>
      </w:r>
    </w:p>
    <w:p w14:paraId="2BC1CCED" w14:textId="5840A19C" w:rsidR="00744E59" w:rsidRDefault="00744E59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</w:rPr>
        <w:t>08</w:t>
      </w:r>
      <w:r w:rsidR="00FD34AC" w:rsidRPr="00B76F6A">
        <w:rPr>
          <w:rFonts w:ascii="Times New Roman" w:eastAsia="Century Gothic" w:hAnsi="Times New Roman" w:cs="Times New Roman"/>
          <w:sz w:val="28"/>
          <w:szCs w:val="28"/>
        </w:rPr>
        <w:t>.0</w:t>
      </w:r>
      <w:r w:rsidR="00B76F6A" w:rsidRPr="00B76F6A">
        <w:rPr>
          <w:rFonts w:ascii="Times New Roman" w:eastAsia="Century Gothic" w:hAnsi="Times New Roman" w:cs="Times New Roman"/>
          <w:sz w:val="28"/>
          <w:szCs w:val="28"/>
        </w:rPr>
        <w:t>4</w:t>
      </w:r>
      <w:r w:rsidR="00FD34AC" w:rsidRPr="00B76F6A">
        <w:rPr>
          <w:rFonts w:ascii="Times New Roman" w:eastAsia="Century Gothic" w:hAnsi="Times New Roman" w:cs="Times New Roman"/>
          <w:sz w:val="28"/>
          <w:szCs w:val="28"/>
        </w:rPr>
        <w:t>.2025</w:t>
      </w:r>
    </w:p>
    <w:p w14:paraId="18916B22" w14:textId="77777777" w:rsidR="0005668C" w:rsidRDefault="0005668C" w:rsidP="00744E59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6DB39C55" w14:textId="4F7365B0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>, modyfikacja 1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1E8158AD" w14:textId="735BF106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05668C">
        <w:rPr>
          <w:rFonts w:ascii="Times New Roman" w:eastAsia="Century Gothic" w:hAnsi="Times New Roman" w:cs="Times New Roman"/>
          <w:sz w:val="28"/>
          <w:szCs w:val="28"/>
        </w:rPr>
        <w:t>04762c7d-521c-48be-98b0-53b9a2ce3dbe - 01</w:t>
      </w:r>
    </w:p>
    <w:p w14:paraId="6333989F" w14:textId="6359E780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05668C">
        <w:rPr>
          <w:rFonts w:ascii="Times New Roman" w:eastAsia="Century Gothic" w:hAnsi="Times New Roman" w:cs="Times New Roman"/>
          <w:sz w:val="28"/>
          <w:szCs w:val="28"/>
        </w:rPr>
        <w:t>231741-2025</w:t>
      </w:r>
    </w:p>
    <w:p w14:paraId="4D72F94E" w14:textId="6E872A6D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71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4ED3149B" w14:textId="597E26B8" w:rsidR="0005668C" w:rsidRPr="002A5198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71</w:t>
      </w: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-2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31741</w:t>
      </w:r>
    </w:p>
    <w:p w14:paraId="12CA4E09" w14:textId="1A21AA5A" w:rsidR="0005668C" w:rsidRDefault="0005668C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10</w:t>
      </w:r>
      <w:r w:rsidRPr="00B76F6A">
        <w:rPr>
          <w:rFonts w:ascii="Times New Roman" w:eastAsia="Century Gothic" w:hAnsi="Times New Roman" w:cs="Times New Roman"/>
          <w:sz w:val="28"/>
          <w:szCs w:val="28"/>
        </w:rPr>
        <w:t>.04.2025</w:t>
      </w:r>
    </w:p>
    <w:p w14:paraId="0FC7B936" w14:textId="77777777" w:rsidR="003D3687" w:rsidRDefault="003D3687" w:rsidP="0005668C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</w:p>
    <w:p w14:paraId="61732940" w14:textId="3EC3D02D" w:rsidR="003D3687" w:rsidRPr="002A5198" w:rsidRDefault="003D3687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>
        <w:rPr>
          <w:rFonts w:ascii="Times New Roman" w:eastAsia="Century Gothic" w:hAnsi="Times New Roman" w:cs="Times New Roman"/>
          <w:sz w:val="28"/>
          <w:szCs w:val="28"/>
        </w:rPr>
        <w:t>6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. Ogłoszenie o zamówieniu</w:t>
      </w:r>
      <w:r>
        <w:rPr>
          <w:rFonts w:ascii="Times New Roman" w:eastAsia="Century Gothic" w:hAnsi="Times New Roman" w:cs="Times New Roman"/>
          <w:sz w:val="28"/>
          <w:szCs w:val="28"/>
        </w:rPr>
        <w:t xml:space="preserve">, modyfikacja </w:t>
      </w:r>
      <w:r>
        <w:rPr>
          <w:rFonts w:ascii="Times New Roman" w:eastAsia="Century Gothic" w:hAnsi="Times New Roman" w:cs="Times New Roman"/>
          <w:sz w:val="28"/>
          <w:szCs w:val="28"/>
        </w:rPr>
        <w:t>2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:</w:t>
      </w:r>
    </w:p>
    <w:p w14:paraId="1A027496" w14:textId="60B39782" w:rsidR="003D3687" w:rsidRPr="002A5198" w:rsidRDefault="003D3687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Identyfikator/wersja ogłoszenia: </w:t>
      </w:r>
      <w:r w:rsidRPr="003D3687">
        <w:rPr>
          <w:rFonts w:ascii="Times New Roman" w:eastAsia="Century Gothic" w:hAnsi="Times New Roman" w:cs="Times New Roman"/>
          <w:sz w:val="28"/>
          <w:szCs w:val="28"/>
        </w:rPr>
        <w:t>f8f7c1d2-6c92-4db5-9eda-6cf903245667 - 01</w:t>
      </w:r>
    </w:p>
    <w:p w14:paraId="6B3F6D64" w14:textId="13217C44" w:rsidR="003D3687" w:rsidRPr="002A5198" w:rsidRDefault="003D3687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publikacji ogłoszenia: </w:t>
      </w:r>
      <w:r w:rsidRPr="003D3687">
        <w:rPr>
          <w:rFonts w:ascii="Times New Roman" w:eastAsia="Century Gothic" w:hAnsi="Times New Roman" w:cs="Times New Roman"/>
          <w:sz w:val="28"/>
          <w:szCs w:val="28"/>
        </w:rPr>
        <w:t>287147-2025</w:t>
      </w:r>
    </w:p>
    <w:p w14:paraId="7B54796E" w14:textId="7E2B67D3" w:rsidR="003D3687" w:rsidRPr="002A5198" w:rsidRDefault="003D3687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2A5198">
        <w:rPr>
          <w:rFonts w:ascii="Times New Roman" w:eastAsia="Century Gothic" w:hAnsi="Times New Roman" w:cs="Times New Roman"/>
          <w:sz w:val="28"/>
          <w:szCs w:val="28"/>
        </w:rPr>
        <w:t xml:space="preserve">Numer wydania Dz.U. S: </w:t>
      </w:r>
      <w:r>
        <w:rPr>
          <w:rFonts w:ascii="Times New Roman" w:eastAsia="Century Gothic" w:hAnsi="Times New Roman" w:cs="Times New Roman"/>
          <w:sz w:val="28"/>
          <w:szCs w:val="28"/>
        </w:rPr>
        <w:t>86</w:t>
      </w:r>
      <w:r w:rsidRPr="002A5198">
        <w:rPr>
          <w:rFonts w:ascii="Times New Roman" w:eastAsia="Century Gothic" w:hAnsi="Times New Roman" w:cs="Times New Roman"/>
          <w:sz w:val="28"/>
          <w:szCs w:val="28"/>
        </w:rPr>
        <w:t>/2025</w:t>
      </w:r>
    </w:p>
    <w:p w14:paraId="72C36493" w14:textId="10EC5E00" w:rsidR="003D3687" w:rsidRPr="002A5198" w:rsidRDefault="003D3687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  <w:lang w:val="en-US"/>
        </w:rPr>
      </w:pP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Nr Ted </w:t>
      </w:r>
      <w:proofErr w:type="spellStart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eNotices</w:t>
      </w:r>
      <w:proofErr w:type="spellEnd"/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 xml:space="preserve"> 2: Dz. U. S: 2025/S 0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86</w:t>
      </w:r>
      <w:r w:rsidRPr="002A5198">
        <w:rPr>
          <w:rFonts w:ascii="Times New Roman" w:eastAsia="Century Gothic" w:hAnsi="Times New Roman" w:cs="Times New Roman"/>
          <w:sz w:val="28"/>
          <w:szCs w:val="28"/>
          <w:lang w:val="en-US"/>
        </w:rPr>
        <w:t>-2</w:t>
      </w:r>
      <w:r>
        <w:rPr>
          <w:rFonts w:ascii="Times New Roman" w:eastAsia="Century Gothic" w:hAnsi="Times New Roman" w:cs="Times New Roman"/>
          <w:sz w:val="28"/>
          <w:szCs w:val="28"/>
          <w:lang w:val="en-US"/>
        </w:rPr>
        <w:t>87147</w:t>
      </w:r>
    </w:p>
    <w:p w14:paraId="4CF63FBB" w14:textId="07CF2525" w:rsidR="003D3687" w:rsidRPr="00B76F6A" w:rsidRDefault="003D3687" w:rsidP="003D3687">
      <w:pPr>
        <w:spacing w:line="360" w:lineRule="auto"/>
        <w:ind w:left="3"/>
        <w:jc w:val="both"/>
        <w:rPr>
          <w:rFonts w:ascii="Times New Roman" w:eastAsia="Century Gothic" w:hAnsi="Times New Roman" w:cs="Times New Roman"/>
          <w:sz w:val="28"/>
          <w:szCs w:val="28"/>
        </w:rPr>
      </w:pPr>
      <w:r w:rsidRPr="00B76F6A">
        <w:rPr>
          <w:rFonts w:ascii="Times New Roman" w:eastAsia="Century Gothic" w:hAnsi="Times New Roman" w:cs="Times New Roman"/>
          <w:sz w:val="28"/>
          <w:szCs w:val="28"/>
        </w:rPr>
        <w:t xml:space="preserve">Data publikacji: </w:t>
      </w:r>
      <w:r>
        <w:rPr>
          <w:rFonts w:ascii="Times New Roman" w:eastAsia="Century Gothic" w:hAnsi="Times New Roman" w:cs="Times New Roman"/>
          <w:sz w:val="28"/>
          <w:szCs w:val="28"/>
        </w:rPr>
        <w:t>05</w:t>
      </w:r>
      <w:r w:rsidRPr="00B76F6A">
        <w:rPr>
          <w:rFonts w:ascii="Times New Roman" w:eastAsia="Century Gothic" w:hAnsi="Times New Roman" w:cs="Times New Roman"/>
          <w:sz w:val="28"/>
          <w:szCs w:val="28"/>
        </w:rPr>
        <w:t>.0</w:t>
      </w:r>
      <w:r>
        <w:rPr>
          <w:rFonts w:ascii="Times New Roman" w:eastAsia="Century Gothic" w:hAnsi="Times New Roman" w:cs="Times New Roman"/>
          <w:sz w:val="28"/>
          <w:szCs w:val="28"/>
        </w:rPr>
        <w:t>5</w:t>
      </w:r>
      <w:r w:rsidRPr="00B76F6A">
        <w:rPr>
          <w:rFonts w:ascii="Times New Roman" w:eastAsia="Century Gothic" w:hAnsi="Times New Roman" w:cs="Times New Roman"/>
          <w:sz w:val="28"/>
          <w:szCs w:val="28"/>
        </w:rPr>
        <w:t>.2025</w:t>
      </w:r>
    </w:p>
    <w:sectPr w:rsidR="003D3687" w:rsidRPr="00B76F6A" w:rsidSect="003479F4">
      <w:pgSz w:w="11906" w:h="16838"/>
      <w:pgMar w:top="851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58"/>
    <w:multiLevelType w:val="hybridMultilevel"/>
    <w:tmpl w:val="74DE0EE2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59"/>
    <w:multiLevelType w:val="hybridMultilevel"/>
    <w:tmpl w:val="68EBC550"/>
    <w:lvl w:ilvl="0" w:tplc="FFFFFFFF">
      <w:start w:val="2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5A"/>
    <w:multiLevelType w:val="hybridMultilevel"/>
    <w:tmpl w:val="2DF6D648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038576170">
    <w:abstractNumId w:val="0"/>
  </w:num>
  <w:num w:numId="2" w16cid:durableId="598803185">
    <w:abstractNumId w:val="1"/>
  </w:num>
  <w:num w:numId="3" w16cid:durableId="13224667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7D7E"/>
    <w:rsid w:val="00017023"/>
    <w:rsid w:val="00027331"/>
    <w:rsid w:val="00027481"/>
    <w:rsid w:val="000436A1"/>
    <w:rsid w:val="0005668C"/>
    <w:rsid w:val="000658EC"/>
    <w:rsid w:val="00065F7C"/>
    <w:rsid w:val="000976B3"/>
    <w:rsid w:val="000B4216"/>
    <w:rsid w:val="000B6662"/>
    <w:rsid w:val="000D5B30"/>
    <w:rsid w:val="000D5CC2"/>
    <w:rsid w:val="000F6BB1"/>
    <w:rsid w:val="001053E2"/>
    <w:rsid w:val="0013081D"/>
    <w:rsid w:val="00136A89"/>
    <w:rsid w:val="00136E77"/>
    <w:rsid w:val="00155438"/>
    <w:rsid w:val="00185C03"/>
    <w:rsid w:val="0019454E"/>
    <w:rsid w:val="001A64C4"/>
    <w:rsid w:val="001E40A0"/>
    <w:rsid w:val="00257A5A"/>
    <w:rsid w:val="00272611"/>
    <w:rsid w:val="0028432C"/>
    <w:rsid w:val="00293E55"/>
    <w:rsid w:val="002A5198"/>
    <w:rsid w:val="0034137A"/>
    <w:rsid w:val="003479F4"/>
    <w:rsid w:val="00367191"/>
    <w:rsid w:val="003D3687"/>
    <w:rsid w:val="003D53F5"/>
    <w:rsid w:val="003E3323"/>
    <w:rsid w:val="003F3030"/>
    <w:rsid w:val="003F705C"/>
    <w:rsid w:val="00452CF4"/>
    <w:rsid w:val="00497CE0"/>
    <w:rsid w:val="004B49E8"/>
    <w:rsid w:val="004E2BE3"/>
    <w:rsid w:val="004E6F5E"/>
    <w:rsid w:val="00506980"/>
    <w:rsid w:val="0051222A"/>
    <w:rsid w:val="0053545A"/>
    <w:rsid w:val="005B3869"/>
    <w:rsid w:val="005C365A"/>
    <w:rsid w:val="005F1949"/>
    <w:rsid w:val="006109CD"/>
    <w:rsid w:val="006A4E94"/>
    <w:rsid w:val="006C1CD9"/>
    <w:rsid w:val="006E7D7E"/>
    <w:rsid w:val="006F7EA4"/>
    <w:rsid w:val="00713206"/>
    <w:rsid w:val="00721B0C"/>
    <w:rsid w:val="00727E6B"/>
    <w:rsid w:val="00731E44"/>
    <w:rsid w:val="007436F9"/>
    <w:rsid w:val="00744E59"/>
    <w:rsid w:val="00781CE6"/>
    <w:rsid w:val="0078615E"/>
    <w:rsid w:val="007A3274"/>
    <w:rsid w:val="007D4DE0"/>
    <w:rsid w:val="00855182"/>
    <w:rsid w:val="00867509"/>
    <w:rsid w:val="00867B89"/>
    <w:rsid w:val="008A3A69"/>
    <w:rsid w:val="008A401B"/>
    <w:rsid w:val="008A4585"/>
    <w:rsid w:val="008F4809"/>
    <w:rsid w:val="008F573B"/>
    <w:rsid w:val="009021F0"/>
    <w:rsid w:val="009C58B6"/>
    <w:rsid w:val="00A430F1"/>
    <w:rsid w:val="00A90FD3"/>
    <w:rsid w:val="00A944BB"/>
    <w:rsid w:val="00AC1AC3"/>
    <w:rsid w:val="00AE2477"/>
    <w:rsid w:val="00B71306"/>
    <w:rsid w:val="00B76F6A"/>
    <w:rsid w:val="00B77ECE"/>
    <w:rsid w:val="00BE2E4E"/>
    <w:rsid w:val="00BF1316"/>
    <w:rsid w:val="00C01982"/>
    <w:rsid w:val="00C11971"/>
    <w:rsid w:val="00C20C2B"/>
    <w:rsid w:val="00C2623B"/>
    <w:rsid w:val="00C87568"/>
    <w:rsid w:val="00C97C83"/>
    <w:rsid w:val="00CC2683"/>
    <w:rsid w:val="00CD33A9"/>
    <w:rsid w:val="00D050AC"/>
    <w:rsid w:val="00D36253"/>
    <w:rsid w:val="00D42F14"/>
    <w:rsid w:val="00D75727"/>
    <w:rsid w:val="00D942A6"/>
    <w:rsid w:val="00D95867"/>
    <w:rsid w:val="00DA1990"/>
    <w:rsid w:val="00DA5E3C"/>
    <w:rsid w:val="00DB183D"/>
    <w:rsid w:val="00DB5017"/>
    <w:rsid w:val="00DD72CD"/>
    <w:rsid w:val="00E33CE8"/>
    <w:rsid w:val="00E45F54"/>
    <w:rsid w:val="00E64343"/>
    <w:rsid w:val="00E93CBC"/>
    <w:rsid w:val="00F158EF"/>
    <w:rsid w:val="00F177BB"/>
    <w:rsid w:val="00F63BFE"/>
    <w:rsid w:val="00F76765"/>
    <w:rsid w:val="00F8519A"/>
    <w:rsid w:val="00FD1A52"/>
    <w:rsid w:val="00FD3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58197"/>
  <w15:docId w15:val="{49B238B4-9355-4E6F-956F-055A76881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D7E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77EC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7EA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7EA4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CE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CE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CE0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CE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CE0"/>
    <w:rPr>
      <w:rFonts w:ascii="Calibri" w:eastAsia="Calibri" w:hAnsi="Calibri" w:cs="Arial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33CE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F30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88</cp:revision>
  <dcterms:created xsi:type="dcterms:W3CDTF">2021-04-06T11:29:00Z</dcterms:created>
  <dcterms:modified xsi:type="dcterms:W3CDTF">2025-05-05T09:56:00Z</dcterms:modified>
</cp:coreProperties>
</file>